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9F7F72" w:rsidRPr="006D16EC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2801AF7A" w:rsidR="009F7F72" w:rsidRPr="006D16EC" w:rsidRDefault="009F7F72" w:rsidP="009F7F72">
            <w:pPr>
              <w:jc w:val="center"/>
              <w:rPr>
                <w:b/>
                <w:bCs/>
              </w:rPr>
            </w:pPr>
            <w:r w:rsidRPr="00225437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59F09F7E" w:rsidR="009F7F72" w:rsidRPr="006D16EC" w:rsidRDefault="00FD4186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 w:rsidRPr="006D16EC"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9F7F72" w:rsidRPr="006D16EC" w:rsidRDefault="009F7F72" w:rsidP="009F7F72">
            <w:pPr>
              <w:jc w:val="center"/>
              <w:rPr>
                <w:b/>
                <w:bCs/>
              </w:rPr>
            </w:pPr>
            <w:r w:rsidRPr="006D16EC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78D894F3" w:rsidR="009F7F72" w:rsidRPr="006D16EC" w:rsidRDefault="00FD4186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 w:rsidRPr="006D16EC">
              <w:rPr>
                <w:b/>
                <w:bCs/>
                <w:sz w:val="36"/>
                <w:szCs w:val="36"/>
              </w:rPr>
              <w:t>3</w:t>
            </w:r>
            <w:r w:rsidR="00426298" w:rsidRPr="006D16EC">
              <w:rPr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9F7F72" w:rsidRPr="006D16EC" w:rsidRDefault="009F7F72" w:rsidP="009F7F72">
            <w:pPr>
              <w:jc w:val="center"/>
              <w:rPr>
                <w:b/>
                <w:bCs/>
              </w:rPr>
            </w:pPr>
            <w:r w:rsidRPr="006D16EC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2F4EF14F" w:rsidR="009F7F72" w:rsidRPr="006D16EC" w:rsidRDefault="00FD4186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 w:rsidRPr="006D16EC">
              <w:rPr>
                <w:b/>
                <w:bCs/>
                <w:sz w:val="36"/>
                <w:szCs w:val="36"/>
              </w:rPr>
              <w:t>De lo humano y lo comunitario</w:t>
            </w:r>
          </w:p>
        </w:tc>
      </w:tr>
      <w:tr w:rsidR="009F7F72" w:rsidRPr="006D16EC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6D16EC" w:rsidRDefault="009F7F72" w:rsidP="009F7F72">
            <w:pPr>
              <w:jc w:val="center"/>
              <w:rPr>
                <w:b/>
                <w:bCs/>
              </w:rPr>
            </w:pPr>
            <w:r w:rsidRPr="006D16EC"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767C36AA" w:rsidR="009F7F72" w:rsidRPr="006D16EC" w:rsidRDefault="00B270E9" w:rsidP="009F7F72">
            <w:pPr>
              <w:rPr>
                <w:b/>
                <w:bCs/>
                <w:sz w:val="36"/>
                <w:szCs w:val="36"/>
              </w:rPr>
            </w:pPr>
            <w:r w:rsidRPr="006D16EC">
              <w:rPr>
                <w:b/>
                <w:sz w:val="36"/>
                <w:szCs w:val="36"/>
              </w:rPr>
              <w:t>¡Participemos en unos Juegos Olímpicos comunitarios!</w:t>
            </w:r>
          </w:p>
        </w:tc>
      </w:tr>
    </w:tbl>
    <w:p w14:paraId="60AFB230" w14:textId="1A1784D3" w:rsidR="009F7F72" w:rsidRPr="006D16EC" w:rsidRDefault="009F7F72" w:rsidP="009F7F72"/>
    <w:p w14:paraId="2E51C2EA" w14:textId="568792C8" w:rsidR="009F7F72" w:rsidRPr="006D16EC" w:rsidRDefault="009F7F72" w:rsidP="009F7F72">
      <w:r w:rsidRPr="006D16EC">
        <w:t>Nombre del (de la) alumno(a): _________________________________________</w:t>
      </w:r>
    </w:p>
    <w:p w14:paraId="223B7019" w14:textId="77777777" w:rsidR="009F7F72" w:rsidRPr="006D16EC" w:rsidRDefault="009F7F72" w:rsidP="009F7F72"/>
    <w:p w14:paraId="3DE7095A" w14:textId="36BDE3F3" w:rsidR="009F7F72" w:rsidRPr="006D16EC" w:rsidRDefault="009F7F72" w:rsidP="009F7F72">
      <w:r w:rsidRPr="006D16EC">
        <w:t>Grado y grupo: ___________   No. Aciertos: _________ Calificación: __________</w:t>
      </w:r>
    </w:p>
    <w:p w14:paraId="5A869CD3" w14:textId="77777777" w:rsidR="009F7F72" w:rsidRPr="006D16EC" w:rsidRDefault="009F7F72" w:rsidP="009F7F72"/>
    <w:p w14:paraId="3442CF89" w14:textId="2547F398" w:rsidR="009F7F72" w:rsidRPr="006D16EC" w:rsidRDefault="009F7F72" w:rsidP="009F7F72">
      <w:r w:rsidRPr="006D16EC">
        <w:t>Fecha de aplicación: _________________________________________________</w:t>
      </w:r>
    </w:p>
    <w:p w14:paraId="60890E45" w14:textId="77777777" w:rsidR="009F7F72" w:rsidRPr="006D16EC" w:rsidRDefault="009F7F72" w:rsidP="00A70295">
      <w:pPr>
        <w:jc w:val="both"/>
      </w:pPr>
    </w:p>
    <w:p w14:paraId="0DCD4E36" w14:textId="6FD649E0" w:rsidR="009F7F72" w:rsidRPr="00DC62CF" w:rsidRDefault="009F7F72" w:rsidP="00A70295">
      <w:pPr>
        <w:jc w:val="both"/>
        <w:rPr>
          <w:b/>
          <w:bCs/>
        </w:rPr>
      </w:pPr>
      <w:r w:rsidRPr="006D16EC">
        <w:rPr>
          <w:b/>
          <w:bCs/>
        </w:rPr>
        <w:t xml:space="preserve">INDICACIONES: </w:t>
      </w:r>
      <w:r w:rsidR="00A05188" w:rsidRPr="006D16EC">
        <w:rPr>
          <w:b/>
          <w:bCs/>
        </w:rPr>
        <w:t xml:space="preserve">Lee con atención las siguientes preguntas y encierra la </w:t>
      </w:r>
      <w:r w:rsidR="00A05188" w:rsidRPr="00DC62CF">
        <w:rPr>
          <w:b/>
          <w:bCs/>
        </w:rPr>
        <w:t>letra de la respuesta correcta.</w:t>
      </w:r>
    </w:p>
    <w:p w14:paraId="57A3DF3D" w14:textId="77777777" w:rsidR="0076419F" w:rsidRPr="00DC62CF" w:rsidRDefault="0076419F" w:rsidP="0076419F">
      <w:pPr>
        <w:jc w:val="both"/>
        <w:rPr>
          <w:lang w:val="es-MX"/>
        </w:rPr>
      </w:pPr>
    </w:p>
    <w:p w14:paraId="3DF981E1" w14:textId="77E15A9D" w:rsidR="0076419F" w:rsidRPr="00DC62CF" w:rsidRDefault="0076419F" w:rsidP="0076419F">
      <w:pPr>
        <w:jc w:val="both"/>
        <w:rPr>
          <w:lang w:val="es-MX"/>
        </w:rPr>
      </w:pPr>
      <w:r w:rsidRPr="00DC62CF">
        <w:rPr>
          <w:lang w:val="es-MX"/>
        </w:rPr>
        <w:t>1.-</w:t>
      </w:r>
      <w:r w:rsidR="000C6A10" w:rsidRPr="00DC62CF">
        <w:rPr>
          <w:lang w:val="es-MX"/>
        </w:rPr>
        <w:t xml:space="preserve"> </w:t>
      </w:r>
      <w:r w:rsidR="0011586A" w:rsidRPr="00DC62CF">
        <w:rPr>
          <w:lang w:val="es-MX"/>
        </w:rPr>
        <w:t xml:space="preserve">Son ejemplos de actividades físicas o deportivas, </w:t>
      </w:r>
      <w:r w:rsidR="0011586A" w:rsidRPr="00DC62CF">
        <w:rPr>
          <w:b/>
          <w:bCs/>
          <w:u w:val="single"/>
          <w:lang w:val="es-MX"/>
        </w:rPr>
        <w:t>excepto:</w:t>
      </w:r>
    </w:p>
    <w:p w14:paraId="1C32C717" w14:textId="13DF001F" w:rsidR="0011586A" w:rsidRPr="00DC62CF" w:rsidRDefault="0011586A" w:rsidP="00FE6766">
      <w:pPr>
        <w:pStyle w:val="Prrafodelista"/>
        <w:numPr>
          <w:ilvl w:val="0"/>
          <w:numId w:val="8"/>
        </w:numPr>
        <w:rPr>
          <w:lang w:val="es-MX"/>
        </w:rPr>
      </w:pPr>
      <w:r w:rsidRPr="00DC62CF">
        <w:rPr>
          <w:lang w:val="es-MX"/>
        </w:rPr>
        <w:t>Caminar al aire libre, andar en bicicleta</w:t>
      </w:r>
      <w:r w:rsidR="00FE6766" w:rsidRPr="00DC62CF">
        <w:rPr>
          <w:lang w:val="es-MX"/>
        </w:rPr>
        <w:t xml:space="preserve"> y </w:t>
      </w:r>
      <w:r w:rsidRPr="00DC62CF">
        <w:rPr>
          <w:lang w:val="es-MX"/>
        </w:rPr>
        <w:t>salir a correr.</w:t>
      </w:r>
    </w:p>
    <w:p w14:paraId="4B5BEBB2" w14:textId="77777777" w:rsidR="00FE6766" w:rsidRPr="00DC62CF" w:rsidRDefault="0011586A" w:rsidP="00FE6766">
      <w:pPr>
        <w:pStyle w:val="Prrafodelista"/>
        <w:numPr>
          <w:ilvl w:val="0"/>
          <w:numId w:val="8"/>
        </w:numPr>
        <w:rPr>
          <w:lang w:val="es-MX"/>
        </w:rPr>
      </w:pPr>
      <w:r w:rsidRPr="00DC62CF">
        <w:rPr>
          <w:lang w:val="es-MX"/>
        </w:rPr>
        <w:t>Observar un partido de futbol</w:t>
      </w:r>
      <w:r w:rsidR="00FE6766" w:rsidRPr="00DC62CF">
        <w:rPr>
          <w:lang w:val="es-MX"/>
        </w:rPr>
        <w:t xml:space="preserve"> y</w:t>
      </w:r>
      <w:r w:rsidRPr="00DC62CF">
        <w:rPr>
          <w:lang w:val="es-MX"/>
        </w:rPr>
        <w:t xml:space="preserve"> ser juez en una carrera de atletismo.</w:t>
      </w:r>
    </w:p>
    <w:p w14:paraId="0D0279CB" w14:textId="77777777" w:rsidR="00FE6766" w:rsidRPr="00DC62CF" w:rsidRDefault="0011586A" w:rsidP="00FE6766">
      <w:pPr>
        <w:pStyle w:val="Prrafodelista"/>
        <w:numPr>
          <w:ilvl w:val="0"/>
          <w:numId w:val="8"/>
        </w:numPr>
        <w:rPr>
          <w:lang w:val="es-MX"/>
        </w:rPr>
      </w:pPr>
      <w:r w:rsidRPr="00DC62CF">
        <w:rPr>
          <w:lang w:val="es-MX"/>
        </w:rPr>
        <w:t>Saltar la cuerda, brincar en el resorte</w:t>
      </w:r>
      <w:r w:rsidR="00FE6766" w:rsidRPr="00DC62CF">
        <w:rPr>
          <w:lang w:val="es-MX"/>
        </w:rPr>
        <w:t xml:space="preserve"> y</w:t>
      </w:r>
      <w:r w:rsidRPr="00DC62CF">
        <w:rPr>
          <w:lang w:val="es-MX"/>
        </w:rPr>
        <w:t xml:space="preserve"> </w:t>
      </w:r>
      <w:r w:rsidR="00A957DF" w:rsidRPr="00DC62CF">
        <w:rPr>
          <w:lang w:val="es-MX"/>
        </w:rPr>
        <w:t>bailar a ritmo de música.</w:t>
      </w:r>
    </w:p>
    <w:p w14:paraId="27F861EB" w14:textId="34ED41CF" w:rsidR="0076419F" w:rsidRPr="00DC62CF" w:rsidRDefault="00FE6766" w:rsidP="00FE6766">
      <w:pPr>
        <w:pStyle w:val="Prrafodelista"/>
        <w:numPr>
          <w:ilvl w:val="0"/>
          <w:numId w:val="8"/>
        </w:numPr>
        <w:rPr>
          <w:lang w:val="es-MX"/>
        </w:rPr>
      </w:pPr>
      <w:r w:rsidRPr="00DC62CF">
        <w:rPr>
          <w:lang w:val="es-MX"/>
        </w:rPr>
        <w:t>P</w:t>
      </w:r>
      <w:r w:rsidR="00A957DF" w:rsidRPr="00DC62CF">
        <w:rPr>
          <w:lang w:val="es-MX"/>
        </w:rPr>
        <w:t>racticar senderismo, nadar en el río</w:t>
      </w:r>
      <w:r w:rsidRPr="00DC62CF">
        <w:rPr>
          <w:lang w:val="es-MX"/>
        </w:rPr>
        <w:t>, jugar futbol y volibol</w:t>
      </w:r>
      <w:r w:rsidR="00DD31D6" w:rsidRPr="00DC62CF">
        <w:rPr>
          <w:lang w:val="es-MX"/>
        </w:rPr>
        <w:t>.</w:t>
      </w:r>
    </w:p>
    <w:p w14:paraId="39F283F9" w14:textId="77777777" w:rsidR="00D60546" w:rsidRPr="00DC62CF" w:rsidRDefault="00D60546" w:rsidP="0076419F">
      <w:pPr>
        <w:rPr>
          <w:lang w:val="es-MX"/>
        </w:rPr>
      </w:pPr>
    </w:p>
    <w:p w14:paraId="1A7ADC06" w14:textId="1D5C4575" w:rsidR="00D60546" w:rsidRPr="00DC62CF" w:rsidRDefault="00152FD2" w:rsidP="00D60546">
      <w:pPr>
        <w:rPr>
          <w:lang w:val="es-MX"/>
        </w:rPr>
      </w:pPr>
      <w:r w:rsidRPr="00DC62CF">
        <w:rPr>
          <w:lang w:val="es-MX"/>
        </w:rPr>
        <w:t>2.-</w:t>
      </w:r>
      <w:r w:rsidR="000C6A10" w:rsidRPr="00DC62CF">
        <w:rPr>
          <w:lang w:val="es-MX"/>
        </w:rPr>
        <w:t xml:space="preserve"> Son los beneficios que aporta la actividad física o deportiva.</w:t>
      </w:r>
    </w:p>
    <w:p w14:paraId="007BC723" w14:textId="77777777" w:rsidR="00FE6766" w:rsidRPr="00DC62CF" w:rsidRDefault="006F5989" w:rsidP="00FE6766">
      <w:pPr>
        <w:pStyle w:val="Prrafodelista"/>
        <w:numPr>
          <w:ilvl w:val="0"/>
          <w:numId w:val="9"/>
        </w:numPr>
        <w:jc w:val="both"/>
        <w:rPr>
          <w:lang w:val="es-MX"/>
        </w:rPr>
      </w:pPr>
      <w:r w:rsidRPr="00DC62CF">
        <w:rPr>
          <w:lang w:val="es-MX"/>
        </w:rPr>
        <w:t>Ayuda a que</w:t>
      </w:r>
      <w:r w:rsidR="006419D4" w:rsidRPr="00DC62CF">
        <w:rPr>
          <w:lang w:val="es-MX"/>
        </w:rPr>
        <w:t xml:space="preserve"> el</w:t>
      </w:r>
      <w:r w:rsidRPr="00DC62CF">
        <w:rPr>
          <w:lang w:val="es-MX"/>
        </w:rPr>
        <w:t xml:space="preserve"> cuerpo se encuentre reposado</w:t>
      </w:r>
      <w:r w:rsidR="006419D4" w:rsidRPr="00DC62CF">
        <w:rPr>
          <w:lang w:val="es-MX"/>
        </w:rPr>
        <w:t xml:space="preserve">, mantiene </w:t>
      </w:r>
      <w:r w:rsidR="00DE384F" w:rsidRPr="00DC62CF">
        <w:rPr>
          <w:lang w:val="es-MX"/>
        </w:rPr>
        <w:t>en descanso a</w:t>
      </w:r>
      <w:r w:rsidRPr="00DC62CF">
        <w:rPr>
          <w:lang w:val="es-MX"/>
        </w:rPr>
        <w:t xml:space="preserve"> las personas</w:t>
      </w:r>
      <w:r w:rsidR="00D60546" w:rsidRPr="00DC62CF">
        <w:rPr>
          <w:lang w:val="es-MX"/>
        </w:rPr>
        <w:t>.</w:t>
      </w:r>
    </w:p>
    <w:p w14:paraId="69EE7D32" w14:textId="2EC96D88" w:rsidR="0085350B" w:rsidRPr="00DC62CF" w:rsidRDefault="00FE6766" w:rsidP="00FE6766">
      <w:pPr>
        <w:pStyle w:val="Prrafodelista"/>
        <w:numPr>
          <w:ilvl w:val="0"/>
          <w:numId w:val="9"/>
        </w:numPr>
        <w:jc w:val="both"/>
        <w:rPr>
          <w:lang w:val="es-MX"/>
        </w:rPr>
      </w:pPr>
      <w:r w:rsidRPr="00DC62CF">
        <w:rPr>
          <w:lang w:val="es-MX"/>
        </w:rPr>
        <w:t>Promueve el sedentarismo y regula la convivencia escolar</w:t>
      </w:r>
      <w:r w:rsidR="0085350B" w:rsidRPr="00DC62CF">
        <w:rPr>
          <w:lang w:val="es-MX"/>
        </w:rPr>
        <w:t>.</w:t>
      </w:r>
    </w:p>
    <w:p w14:paraId="392BD0D9" w14:textId="77777777" w:rsidR="00FE6766" w:rsidRPr="00DC62CF" w:rsidRDefault="00FE6766" w:rsidP="00FE6766">
      <w:pPr>
        <w:pStyle w:val="Prrafodelista"/>
        <w:numPr>
          <w:ilvl w:val="0"/>
          <w:numId w:val="9"/>
        </w:numPr>
        <w:jc w:val="both"/>
        <w:rPr>
          <w:lang w:val="es-MX"/>
        </w:rPr>
      </w:pPr>
      <w:r w:rsidRPr="00DC62CF">
        <w:rPr>
          <w:lang w:val="es-MX"/>
        </w:rPr>
        <w:t>Previene y controla enfermedades no transmisibles, mantiene un peso corporal saludable, mejora la salud mental y el bienestar.</w:t>
      </w:r>
    </w:p>
    <w:p w14:paraId="6D2248D5" w14:textId="47CD49A6" w:rsidR="00727FC9" w:rsidRPr="00DC62CF" w:rsidRDefault="00DE384F" w:rsidP="00FE6766">
      <w:pPr>
        <w:pStyle w:val="Prrafodelista"/>
        <w:numPr>
          <w:ilvl w:val="0"/>
          <w:numId w:val="9"/>
        </w:numPr>
        <w:jc w:val="both"/>
        <w:rPr>
          <w:lang w:val="es-MX"/>
        </w:rPr>
      </w:pPr>
      <w:r w:rsidRPr="00DC62CF">
        <w:rPr>
          <w:lang w:val="es-MX"/>
        </w:rPr>
        <w:t xml:space="preserve">Previene el desarrollo de enfermedades como el cáncer, </w:t>
      </w:r>
      <w:r w:rsidR="00C277AA" w:rsidRPr="00DC62CF">
        <w:rPr>
          <w:lang w:val="es-MX"/>
        </w:rPr>
        <w:t>evita</w:t>
      </w:r>
      <w:r w:rsidRPr="00DC62CF">
        <w:rPr>
          <w:lang w:val="es-MX"/>
        </w:rPr>
        <w:t xml:space="preserve"> el consumo de </w:t>
      </w:r>
      <w:r w:rsidR="00C277AA" w:rsidRPr="00DC62CF">
        <w:rPr>
          <w:lang w:val="es-MX"/>
        </w:rPr>
        <w:t>dulces</w:t>
      </w:r>
      <w:r w:rsidRPr="00DC62CF">
        <w:rPr>
          <w:lang w:val="es-MX"/>
        </w:rPr>
        <w:t xml:space="preserve"> y </w:t>
      </w:r>
      <w:r w:rsidR="006B2E83" w:rsidRPr="00DC62CF">
        <w:rPr>
          <w:lang w:val="es-MX"/>
        </w:rPr>
        <w:t>mantiene</w:t>
      </w:r>
      <w:r w:rsidRPr="00DC62CF">
        <w:rPr>
          <w:lang w:val="es-MX"/>
        </w:rPr>
        <w:t xml:space="preserve"> el cansancio</w:t>
      </w:r>
      <w:r w:rsidR="00D60546" w:rsidRPr="00DC62CF">
        <w:rPr>
          <w:lang w:val="es-MX"/>
        </w:rPr>
        <w:t>.</w:t>
      </w:r>
    </w:p>
    <w:p w14:paraId="360550FA" w14:textId="77777777" w:rsidR="002832A7" w:rsidRPr="00DC62CF" w:rsidRDefault="002832A7" w:rsidP="00727FC9">
      <w:pPr>
        <w:jc w:val="both"/>
        <w:rPr>
          <w:lang w:val="es-MX"/>
        </w:rPr>
      </w:pPr>
    </w:p>
    <w:p w14:paraId="0EA13E20" w14:textId="56CAB552" w:rsidR="0040047F" w:rsidRPr="00DC62CF" w:rsidRDefault="0040047F" w:rsidP="0040047F">
      <w:pPr>
        <w:jc w:val="both"/>
      </w:pPr>
      <w:r w:rsidRPr="00DC62CF">
        <w:t xml:space="preserve">3.- </w:t>
      </w:r>
      <w:r w:rsidR="00FE6766" w:rsidRPr="00DC62CF">
        <w:t>Son c</w:t>
      </w:r>
      <w:r w:rsidRPr="00DC62CF">
        <w:t xml:space="preserve">onsecuencias </w:t>
      </w:r>
      <w:r w:rsidR="00301968" w:rsidRPr="00DC62CF">
        <w:t>por</w:t>
      </w:r>
      <w:r w:rsidR="00FE6766" w:rsidRPr="00DC62CF">
        <w:t xml:space="preserve"> </w:t>
      </w:r>
      <w:r w:rsidRPr="00DC62CF">
        <w:t>la falta de actividad física en las personas.</w:t>
      </w:r>
    </w:p>
    <w:p w14:paraId="408DE49E" w14:textId="04E9E494" w:rsidR="00FE6766" w:rsidRPr="00DC62CF" w:rsidRDefault="00301968" w:rsidP="00301968">
      <w:pPr>
        <w:pStyle w:val="Prrafodelista"/>
        <w:numPr>
          <w:ilvl w:val="0"/>
          <w:numId w:val="10"/>
        </w:numPr>
        <w:ind w:hanging="153"/>
        <w:jc w:val="both"/>
      </w:pPr>
      <w:r w:rsidRPr="00DC62CF">
        <w:t>Las personas se cansan más rápido cuando juegan o realizan un deporte.</w:t>
      </w:r>
    </w:p>
    <w:p w14:paraId="6F1890BA" w14:textId="3CE749A8" w:rsidR="00FE6766" w:rsidRPr="00DC62CF" w:rsidRDefault="00301968" w:rsidP="00301968">
      <w:pPr>
        <w:pStyle w:val="Prrafodelista"/>
        <w:numPr>
          <w:ilvl w:val="0"/>
          <w:numId w:val="10"/>
        </w:numPr>
        <w:ind w:hanging="153"/>
        <w:jc w:val="both"/>
      </w:pPr>
      <w:r w:rsidRPr="00DC62CF">
        <w:t>El cuerpo y los músculos se vuelven más débiles.</w:t>
      </w:r>
    </w:p>
    <w:p w14:paraId="55F8D936" w14:textId="431A82D6" w:rsidR="00FE6766" w:rsidRPr="00DC62CF" w:rsidRDefault="00301968" w:rsidP="00301968">
      <w:pPr>
        <w:pStyle w:val="Prrafodelista"/>
        <w:numPr>
          <w:ilvl w:val="0"/>
          <w:numId w:val="10"/>
        </w:numPr>
        <w:ind w:hanging="153"/>
        <w:jc w:val="both"/>
      </w:pPr>
      <w:r w:rsidRPr="00DC62CF">
        <w:t>Mejoran las horas de sueño y el cuerpo se mantiene activo.</w:t>
      </w:r>
    </w:p>
    <w:p w14:paraId="2E9596FA" w14:textId="4060AE5E" w:rsidR="00FE6766" w:rsidRPr="00DC62CF" w:rsidRDefault="00301968" w:rsidP="00301968">
      <w:pPr>
        <w:pStyle w:val="Prrafodelista"/>
        <w:numPr>
          <w:ilvl w:val="0"/>
          <w:numId w:val="10"/>
        </w:numPr>
        <w:ind w:hanging="153"/>
        <w:jc w:val="both"/>
      </w:pPr>
      <w:r w:rsidRPr="00DC62CF">
        <w:t>Aumenta el peso corporal y se desarrollan enfermedades por la obesidad.</w:t>
      </w:r>
    </w:p>
    <w:p w14:paraId="5FC62EDA" w14:textId="2D461FEC" w:rsidR="00FE6766" w:rsidRPr="00DC62CF" w:rsidRDefault="00301968" w:rsidP="00301968">
      <w:pPr>
        <w:pStyle w:val="Prrafodelista"/>
        <w:numPr>
          <w:ilvl w:val="0"/>
          <w:numId w:val="10"/>
        </w:numPr>
        <w:ind w:hanging="153"/>
        <w:jc w:val="both"/>
      </w:pPr>
      <w:r w:rsidRPr="00DC62CF">
        <w:t>Las personas de divierten, conviven y disfrutan interactuando con otras.</w:t>
      </w:r>
    </w:p>
    <w:p w14:paraId="13555DE1" w14:textId="1BDAB685" w:rsidR="00FE6766" w:rsidRPr="00DC62CF" w:rsidRDefault="00301968" w:rsidP="00301968">
      <w:pPr>
        <w:pStyle w:val="Prrafodelista"/>
        <w:numPr>
          <w:ilvl w:val="0"/>
          <w:numId w:val="10"/>
        </w:numPr>
        <w:ind w:hanging="153"/>
        <w:jc w:val="both"/>
      </w:pPr>
      <w:r w:rsidRPr="00DC62CF">
        <w:t>Se desarrollan habilidades físicas y mejora la salud de las personas.</w:t>
      </w:r>
    </w:p>
    <w:p w14:paraId="796866C6" w14:textId="77777777" w:rsidR="00FE6766" w:rsidRPr="00DC62CF" w:rsidRDefault="00FE6766" w:rsidP="0040047F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301968" w:rsidRPr="00DC62CF" w14:paraId="5CF369BB" w14:textId="77777777" w:rsidTr="00301968">
        <w:tc>
          <w:tcPr>
            <w:tcW w:w="5122" w:type="dxa"/>
          </w:tcPr>
          <w:p w14:paraId="1C8A1CA8" w14:textId="6E11D987" w:rsidR="00301968" w:rsidRPr="00DC62CF" w:rsidRDefault="00301968" w:rsidP="0040047F">
            <w:pPr>
              <w:jc w:val="both"/>
            </w:pPr>
            <w:r w:rsidRPr="00DC62CF">
              <w:t>a) II, IV, VI</w:t>
            </w:r>
          </w:p>
        </w:tc>
        <w:tc>
          <w:tcPr>
            <w:tcW w:w="5123" w:type="dxa"/>
          </w:tcPr>
          <w:p w14:paraId="797A1E90" w14:textId="2612F1A0" w:rsidR="00301968" w:rsidRPr="00DC62CF" w:rsidRDefault="00301968" w:rsidP="0040047F">
            <w:pPr>
              <w:jc w:val="both"/>
            </w:pPr>
            <w:r w:rsidRPr="00DC62CF">
              <w:t>c) IV, V, VI</w:t>
            </w:r>
          </w:p>
        </w:tc>
      </w:tr>
      <w:tr w:rsidR="00301968" w:rsidRPr="00DC62CF" w14:paraId="14F1FCA7" w14:textId="77777777" w:rsidTr="00301968">
        <w:tc>
          <w:tcPr>
            <w:tcW w:w="5122" w:type="dxa"/>
          </w:tcPr>
          <w:p w14:paraId="012C08AC" w14:textId="47FD5150" w:rsidR="00301968" w:rsidRPr="00DC62CF" w:rsidRDefault="00301968" w:rsidP="0040047F">
            <w:pPr>
              <w:jc w:val="both"/>
            </w:pPr>
            <w:r w:rsidRPr="00DC62CF">
              <w:t>b) I, II, III</w:t>
            </w:r>
          </w:p>
        </w:tc>
        <w:tc>
          <w:tcPr>
            <w:tcW w:w="5123" w:type="dxa"/>
          </w:tcPr>
          <w:p w14:paraId="11556AE1" w14:textId="134B9BB9" w:rsidR="00301968" w:rsidRPr="00DC62CF" w:rsidRDefault="00301968" w:rsidP="0040047F">
            <w:pPr>
              <w:jc w:val="both"/>
            </w:pPr>
            <w:r w:rsidRPr="00DC62CF">
              <w:t>d) I, II, IV</w:t>
            </w:r>
          </w:p>
        </w:tc>
      </w:tr>
    </w:tbl>
    <w:p w14:paraId="7D7FFE0C" w14:textId="46309C38" w:rsidR="00761EA0" w:rsidRPr="00DC62CF" w:rsidRDefault="00313F79" w:rsidP="00A70295">
      <w:pPr>
        <w:jc w:val="both"/>
      </w:pPr>
      <w:r w:rsidRPr="00DC62CF">
        <w:lastRenderedPageBreak/>
        <w:t>4</w:t>
      </w:r>
      <w:r w:rsidR="00777D7F" w:rsidRPr="00DC62CF">
        <w:t xml:space="preserve">.- </w:t>
      </w:r>
      <w:r w:rsidR="00A11FC9" w:rsidRPr="00DC62CF">
        <w:t xml:space="preserve">Son </w:t>
      </w:r>
      <w:r w:rsidR="005C5DF8" w:rsidRPr="00DC62CF">
        <w:t>acciones que podemos poner en práctica para evitar la obesidad infantil</w:t>
      </w:r>
      <w:r w:rsidR="00777D7F" w:rsidRPr="00DC62CF">
        <w:t xml:space="preserve">, </w:t>
      </w:r>
      <w:r w:rsidR="00777D7F" w:rsidRPr="00DC62CF">
        <w:rPr>
          <w:b/>
          <w:bCs/>
          <w:u w:val="single"/>
        </w:rPr>
        <w:t>excepto</w:t>
      </w:r>
      <w:r w:rsidR="00777D7F" w:rsidRPr="00DC62CF">
        <w:t xml:space="preserve">: </w:t>
      </w:r>
    </w:p>
    <w:p w14:paraId="067DD78B" w14:textId="3E696420" w:rsidR="00AE1D6C" w:rsidRPr="00DC62CF" w:rsidRDefault="00AE1D6C" w:rsidP="00AE1D6C">
      <w:pPr>
        <w:jc w:val="both"/>
      </w:pPr>
      <w:r w:rsidRPr="00DC62CF">
        <w:t>a) Realizar actividad física o deportiva diariamente.</w:t>
      </w:r>
    </w:p>
    <w:p w14:paraId="79824872" w14:textId="6B98D125" w:rsidR="00AE1D6C" w:rsidRPr="00DC62CF" w:rsidRDefault="00AE1D6C" w:rsidP="00AE1D6C">
      <w:pPr>
        <w:jc w:val="both"/>
      </w:pPr>
      <w:r w:rsidRPr="00DC62CF">
        <w:t xml:space="preserve">b) Tener una alimentación basada en el </w:t>
      </w:r>
      <w:r w:rsidR="00301968" w:rsidRPr="00DC62CF">
        <w:t>P</w:t>
      </w:r>
      <w:r w:rsidRPr="00DC62CF">
        <w:t xml:space="preserve">lato del </w:t>
      </w:r>
      <w:r w:rsidR="00301968" w:rsidRPr="00DC62CF">
        <w:t>B</w:t>
      </w:r>
      <w:r w:rsidRPr="00DC62CF">
        <w:t xml:space="preserve">uen </w:t>
      </w:r>
      <w:r w:rsidR="00301968" w:rsidRPr="00DC62CF">
        <w:t>C</w:t>
      </w:r>
      <w:r w:rsidRPr="00DC62CF">
        <w:t>omer.</w:t>
      </w:r>
    </w:p>
    <w:p w14:paraId="3A0ADC09" w14:textId="727629B7" w:rsidR="00AE1D6C" w:rsidRPr="00DC62CF" w:rsidRDefault="00AE1D6C" w:rsidP="00AE1D6C">
      <w:pPr>
        <w:jc w:val="both"/>
      </w:pPr>
      <w:r w:rsidRPr="00DC62CF">
        <w:t xml:space="preserve">c) </w:t>
      </w:r>
      <w:r w:rsidR="00301968" w:rsidRPr="00DC62CF">
        <w:t>Acudir de inmediato al médico cuando nos sentimos enfermos</w:t>
      </w:r>
      <w:r w:rsidRPr="00DC62CF">
        <w:t>.</w:t>
      </w:r>
    </w:p>
    <w:p w14:paraId="3354B50F" w14:textId="69E4D0B1" w:rsidR="00AE1D6C" w:rsidRPr="00DC62CF" w:rsidRDefault="00AE1D6C" w:rsidP="00AE1D6C">
      <w:pPr>
        <w:jc w:val="both"/>
      </w:pPr>
      <w:r w:rsidRPr="00DC62CF">
        <w:t xml:space="preserve">d) </w:t>
      </w:r>
      <w:r w:rsidR="007B248D" w:rsidRPr="00DC62CF">
        <w:t xml:space="preserve">Evitar consumir bebidas y jugos </w:t>
      </w:r>
      <w:r w:rsidR="00301968" w:rsidRPr="00DC62CF">
        <w:t>azucarados</w:t>
      </w:r>
      <w:r w:rsidR="007B248D" w:rsidRPr="00DC62CF">
        <w:t>.</w:t>
      </w:r>
    </w:p>
    <w:p w14:paraId="1B7AA98B" w14:textId="77777777" w:rsidR="00AE1D6C" w:rsidRPr="00DC62CF" w:rsidRDefault="00AE1D6C" w:rsidP="00AE1D6C">
      <w:pPr>
        <w:jc w:val="both"/>
      </w:pPr>
    </w:p>
    <w:p w14:paraId="38C32F0E" w14:textId="49B4421C" w:rsidR="00246770" w:rsidRPr="00DC62CF" w:rsidRDefault="00505C73" w:rsidP="00246770">
      <w:pPr>
        <w:jc w:val="both"/>
      </w:pPr>
      <w:r w:rsidRPr="00DC62CF">
        <w:t>5</w:t>
      </w:r>
      <w:r w:rsidR="00246770" w:rsidRPr="00DC62CF">
        <w:t xml:space="preserve">.- </w:t>
      </w:r>
      <w:r w:rsidR="00742341" w:rsidRPr="00DC62CF">
        <w:t xml:space="preserve">Realizar acciones como </w:t>
      </w:r>
      <w:r w:rsidR="002623A7" w:rsidRPr="00DC62CF">
        <w:t>jugar y moverse diariamente al menos 30 minutos, evitar comer dulces y comida chatarra, dormir bien y tomar las cantidades recomendables de agua, corresponden a:</w:t>
      </w:r>
    </w:p>
    <w:p w14:paraId="71059AA0" w14:textId="4AE36104" w:rsidR="00301968" w:rsidRPr="00DC62CF" w:rsidRDefault="00301968" w:rsidP="00301968">
      <w:pPr>
        <w:pStyle w:val="Prrafodelista"/>
        <w:numPr>
          <w:ilvl w:val="0"/>
          <w:numId w:val="11"/>
        </w:numPr>
        <w:jc w:val="both"/>
      </w:pPr>
      <w:r w:rsidRPr="00DC62CF">
        <w:t>Estilos de vida activos y saludables.</w:t>
      </w:r>
    </w:p>
    <w:p w14:paraId="28DB6FEA" w14:textId="32DD5B55" w:rsidR="00301968" w:rsidRPr="00DC62CF" w:rsidRDefault="00301968" w:rsidP="00301968">
      <w:pPr>
        <w:pStyle w:val="Prrafodelista"/>
        <w:numPr>
          <w:ilvl w:val="0"/>
          <w:numId w:val="11"/>
        </w:numPr>
        <w:jc w:val="both"/>
      </w:pPr>
      <w:r w:rsidRPr="00DC62CF">
        <w:t>Actividades físicas y deportivas.</w:t>
      </w:r>
    </w:p>
    <w:p w14:paraId="1A1FEC09" w14:textId="5FEE456B" w:rsidR="00301968" w:rsidRPr="00DC62CF" w:rsidRDefault="00301968" w:rsidP="00301968">
      <w:pPr>
        <w:pStyle w:val="Prrafodelista"/>
        <w:numPr>
          <w:ilvl w:val="0"/>
          <w:numId w:val="11"/>
        </w:numPr>
        <w:jc w:val="both"/>
      </w:pPr>
      <w:r w:rsidRPr="00DC62CF">
        <w:t>Estilos de vida basados en el juego y la convivencia.</w:t>
      </w:r>
    </w:p>
    <w:p w14:paraId="3AF78AE8" w14:textId="71750F6A" w:rsidR="00301968" w:rsidRPr="00DC62CF" w:rsidRDefault="00301968" w:rsidP="00301968">
      <w:pPr>
        <w:pStyle w:val="Prrafodelista"/>
        <w:numPr>
          <w:ilvl w:val="0"/>
          <w:numId w:val="11"/>
        </w:numPr>
        <w:jc w:val="both"/>
      </w:pPr>
      <w:r w:rsidRPr="00DC62CF">
        <w:t>Convivencia escolar y entendimiento mutuo.</w:t>
      </w:r>
    </w:p>
    <w:p w14:paraId="7892BA85" w14:textId="77777777" w:rsidR="00301968" w:rsidRPr="00DC62CF" w:rsidRDefault="00301968" w:rsidP="00246770">
      <w:pPr>
        <w:jc w:val="both"/>
      </w:pPr>
    </w:p>
    <w:p w14:paraId="2F5B59C7" w14:textId="7D523F2B" w:rsidR="00D66291" w:rsidRPr="00DC62CF" w:rsidRDefault="00D66291" w:rsidP="003628BB">
      <w:pPr>
        <w:jc w:val="both"/>
      </w:pPr>
      <w:r w:rsidRPr="00DC62CF">
        <w:t>6.- Son aspectos que determinan las posibilidades de que una persona pueda practicar una actividad física o deportiva.</w:t>
      </w:r>
    </w:p>
    <w:p w14:paraId="704D34AC" w14:textId="4BCA046B" w:rsidR="00D66291" w:rsidRPr="00DC62CF" w:rsidRDefault="00933BCD" w:rsidP="00301968">
      <w:pPr>
        <w:pStyle w:val="Prrafodelista"/>
        <w:numPr>
          <w:ilvl w:val="0"/>
          <w:numId w:val="12"/>
        </w:numPr>
        <w:jc w:val="both"/>
      </w:pPr>
      <w:r w:rsidRPr="00DC62CF">
        <w:t>El tipo de cuerpo</w:t>
      </w:r>
      <w:r w:rsidR="00D66291" w:rsidRPr="00DC62CF">
        <w:t>, la comida que consume y los lugares que hay</w:t>
      </w:r>
      <w:r w:rsidR="000D69E2" w:rsidRPr="00DC62CF">
        <w:t xml:space="preserve"> para jugar</w:t>
      </w:r>
      <w:r w:rsidR="00D66291" w:rsidRPr="00DC62CF">
        <w:t>.</w:t>
      </w:r>
    </w:p>
    <w:p w14:paraId="6280B54D" w14:textId="62898224" w:rsidR="00D66291" w:rsidRPr="00DC62CF" w:rsidRDefault="00933BCD" w:rsidP="00301968">
      <w:pPr>
        <w:pStyle w:val="Prrafodelista"/>
        <w:numPr>
          <w:ilvl w:val="0"/>
          <w:numId w:val="12"/>
        </w:numPr>
        <w:jc w:val="both"/>
      </w:pPr>
      <w:r w:rsidRPr="00DC62CF">
        <w:t>Las instalaciones deportivas, l</w:t>
      </w:r>
      <w:r w:rsidR="00F56178" w:rsidRPr="00DC62CF">
        <w:t>os azúcares</w:t>
      </w:r>
      <w:r w:rsidRPr="00DC62CF">
        <w:t xml:space="preserve"> y los </w:t>
      </w:r>
      <w:r w:rsidR="00F56178" w:rsidRPr="00DC62CF">
        <w:t>dulces que consume</w:t>
      </w:r>
      <w:r w:rsidRPr="00DC62CF">
        <w:t>.</w:t>
      </w:r>
    </w:p>
    <w:p w14:paraId="0475A213" w14:textId="1629FB38" w:rsidR="00933BCD" w:rsidRPr="00DC62CF" w:rsidRDefault="003F19E5" w:rsidP="00301968">
      <w:pPr>
        <w:pStyle w:val="Prrafodelista"/>
        <w:numPr>
          <w:ilvl w:val="0"/>
          <w:numId w:val="12"/>
        </w:numPr>
        <w:jc w:val="both"/>
      </w:pPr>
      <w:r w:rsidRPr="00DC62CF">
        <w:rPr>
          <w:lang w:val="es-MX"/>
        </w:rPr>
        <w:t xml:space="preserve">La </w:t>
      </w:r>
      <w:r w:rsidR="00F56178" w:rsidRPr="00DC62CF">
        <w:rPr>
          <w:lang w:val="es-MX"/>
        </w:rPr>
        <w:t>altura</w:t>
      </w:r>
      <w:r w:rsidRPr="00DC62CF">
        <w:rPr>
          <w:lang w:val="es-MX"/>
        </w:rPr>
        <w:t>, l</w:t>
      </w:r>
      <w:r w:rsidR="00F56178" w:rsidRPr="00DC62CF">
        <w:rPr>
          <w:lang w:val="es-MX"/>
        </w:rPr>
        <w:t>os años de trabajo que ha realizado</w:t>
      </w:r>
      <w:r w:rsidRPr="00DC62CF">
        <w:rPr>
          <w:lang w:val="es-MX"/>
        </w:rPr>
        <w:t xml:space="preserve"> y el tipo d</w:t>
      </w:r>
      <w:r w:rsidR="00F56178" w:rsidRPr="00DC62CF">
        <w:rPr>
          <w:lang w:val="es-MX"/>
        </w:rPr>
        <w:t>e sangre</w:t>
      </w:r>
      <w:r w:rsidRPr="00DC62CF">
        <w:rPr>
          <w:lang w:val="es-MX"/>
        </w:rPr>
        <w:t>.</w:t>
      </w:r>
    </w:p>
    <w:p w14:paraId="47AC0691" w14:textId="58D20ED9" w:rsidR="003F19E5" w:rsidRPr="00DC62CF" w:rsidRDefault="003F19E5" w:rsidP="00301968">
      <w:pPr>
        <w:pStyle w:val="Prrafodelista"/>
        <w:numPr>
          <w:ilvl w:val="0"/>
          <w:numId w:val="12"/>
        </w:numPr>
        <w:jc w:val="both"/>
        <w:rPr>
          <w:lang w:val="es-MX"/>
        </w:rPr>
      </w:pPr>
      <w:r w:rsidRPr="00DC62CF">
        <w:rPr>
          <w:lang w:val="es-MX"/>
        </w:rPr>
        <w:t>La edad, el estado de salud, la condición física, las preferencias y los gustos.</w:t>
      </w:r>
    </w:p>
    <w:p w14:paraId="32358D2A" w14:textId="77777777" w:rsidR="00D66291" w:rsidRPr="00DC62CF" w:rsidRDefault="00D66291" w:rsidP="003628BB">
      <w:pPr>
        <w:jc w:val="both"/>
      </w:pPr>
    </w:p>
    <w:p w14:paraId="5D24E389" w14:textId="5E0354C4" w:rsidR="00FD5B88" w:rsidRPr="00DC62CF" w:rsidRDefault="00D66291" w:rsidP="003628BB">
      <w:pPr>
        <w:jc w:val="both"/>
        <w:rPr>
          <w:lang w:val="es-MX"/>
        </w:rPr>
      </w:pPr>
      <w:r w:rsidRPr="00DC62CF">
        <w:t>7</w:t>
      </w:r>
      <w:r w:rsidR="00F57F93" w:rsidRPr="00DC62CF">
        <w:t xml:space="preserve">.- </w:t>
      </w:r>
      <w:r w:rsidR="00050AC6" w:rsidRPr="00DC62CF">
        <w:rPr>
          <w:lang w:val="es-MX"/>
        </w:rPr>
        <w:t>Son los beneficios</w:t>
      </w:r>
      <w:r w:rsidR="00586D47" w:rsidRPr="00DC62CF">
        <w:rPr>
          <w:lang w:val="es-MX"/>
        </w:rPr>
        <w:t xml:space="preserve"> que tiene</w:t>
      </w:r>
      <w:r w:rsidR="00050AC6" w:rsidRPr="00DC62CF">
        <w:rPr>
          <w:lang w:val="es-MX"/>
        </w:rPr>
        <w:t xml:space="preserve"> la comunidad </w:t>
      </w:r>
      <w:r w:rsidR="00586D47" w:rsidRPr="00DC62CF">
        <w:rPr>
          <w:lang w:val="es-MX"/>
        </w:rPr>
        <w:t>al</w:t>
      </w:r>
      <w:r w:rsidR="00050AC6" w:rsidRPr="00DC62CF">
        <w:rPr>
          <w:lang w:val="es-MX"/>
        </w:rPr>
        <w:t xml:space="preserve"> realizar unos Juegos </w:t>
      </w:r>
      <w:r w:rsidR="003628BB" w:rsidRPr="00DC62CF">
        <w:rPr>
          <w:lang w:val="es-MX"/>
        </w:rPr>
        <w:t>Olímpicos</w:t>
      </w:r>
      <w:r w:rsidR="00050AC6" w:rsidRPr="00DC62CF">
        <w:rPr>
          <w:lang w:val="es-MX"/>
        </w:rPr>
        <w:t xml:space="preserve"> Comunitarios.</w:t>
      </w:r>
    </w:p>
    <w:p w14:paraId="01F40514" w14:textId="1E8057CE" w:rsidR="00777D7F" w:rsidRPr="00DC62CF" w:rsidRDefault="00301968" w:rsidP="00976745">
      <w:pPr>
        <w:pStyle w:val="Prrafodelista"/>
        <w:numPr>
          <w:ilvl w:val="0"/>
          <w:numId w:val="13"/>
        </w:numPr>
        <w:jc w:val="both"/>
      </w:pPr>
      <w:r w:rsidRPr="00DC62CF">
        <w:t>Conocer qué es la</w:t>
      </w:r>
      <w:r w:rsidR="003628BB" w:rsidRPr="00DC62CF">
        <w:t xml:space="preserve"> obesidad infantil, sus causas y las consecuencias que tiene para la salud.</w:t>
      </w:r>
    </w:p>
    <w:p w14:paraId="02AEC52F" w14:textId="3E419463" w:rsidR="00F57F93" w:rsidRPr="00DC62CF" w:rsidRDefault="003628BB" w:rsidP="00976745">
      <w:pPr>
        <w:pStyle w:val="Prrafodelista"/>
        <w:numPr>
          <w:ilvl w:val="0"/>
          <w:numId w:val="13"/>
        </w:numPr>
        <w:jc w:val="both"/>
      </w:pPr>
      <w:r w:rsidRPr="00DC62CF">
        <w:t>Favorecer el consumo de alimentos sanos</w:t>
      </w:r>
      <w:r w:rsidR="00976745" w:rsidRPr="00DC62CF">
        <w:t xml:space="preserve">, </w:t>
      </w:r>
      <w:r w:rsidRPr="00DC62CF">
        <w:t>nutritivos</w:t>
      </w:r>
      <w:r w:rsidR="00976745" w:rsidRPr="00DC62CF">
        <w:t xml:space="preserve"> y de temporada.</w:t>
      </w:r>
    </w:p>
    <w:p w14:paraId="655308FC" w14:textId="22A835E7" w:rsidR="003628BB" w:rsidRPr="00DC62CF" w:rsidRDefault="003628BB" w:rsidP="00976745">
      <w:pPr>
        <w:pStyle w:val="Prrafodelista"/>
        <w:numPr>
          <w:ilvl w:val="0"/>
          <w:numId w:val="13"/>
        </w:numPr>
        <w:jc w:val="both"/>
        <w:rPr>
          <w:lang w:val="es-MX"/>
        </w:rPr>
      </w:pPr>
      <w:r w:rsidRPr="00DC62CF">
        <w:rPr>
          <w:kern w:val="0"/>
          <w:lang w:val="es-MX"/>
        </w:rPr>
        <w:t>Favorecer</w:t>
      </w:r>
      <w:r w:rsidRPr="00DC62CF">
        <w:rPr>
          <w:rFonts w:ascii="SerifaBT-Light" w:hAnsi="SerifaBT-Light" w:cs="SerifaBT-Light"/>
          <w:kern w:val="0"/>
          <w:sz w:val="27"/>
          <w:szCs w:val="27"/>
          <w:lang w:val="es-MX"/>
        </w:rPr>
        <w:t xml:space="preserve"> </w:t>
      </w:r>
      <w:r w:rsidRPr="00DC62CF">
        <w:rPr>
          <w:lang w:val="es-MX"/>
        </w:rPr>
        <w:t>la convivencia pacífica, los valores, la amistad y el respeto, así como el bienestar y cuidado de la salud.</w:t>
      </w:r>
    </w:p>
    <w:p w14:paraId="1D291E10" w14:textId="79AEB68A" w:rsidR="003628BB" w:rsidRPr="00DC62CF" w:rsidRDefault="00976745" w:rsidP="00976745">
      <w:pPr>
        <w:pStyle w:val="Prrafodelista"/>
        <w:numPr>
          <w:ilvl w:val="0"/>
          <w:numId w:val="13"/>
        </w:numPr>
        <w:jc w:val="both"/>
        <w:rPr>
          <w:lang w:val="es-MX"/>
        </w:rPr>
      </w:pPr>
      <w:r w:rsidRPr="00DC62CF">
        <w:rPr>
          <w:lang w:val="es-MX"/>
        </w:rPr>
        <w:t xml:space="preserve">Identificar cuáles son </w:t>
      </w:r>
      <w:r w:rsidR="003628BB" w:rsidRPr="00DC62CF">
        <w:rPr>
          <w:lang w:val="es-MX"/>
        </w:rPr>
        <w:t>los deportes que son más importantes y</w:t>
      </w:r>
      <w:r w:rsidRPr="00DC62CF">
        <w:rPr>
          <w:lang w:val="es-MX"/>
        </w:rPr>
        <w:t xml:space="preserve"> descubrir talentos deportivos</w:t>
      </w:r>
      <w:r w:rsidR="003628BB" w:rsidRPr="00DC62CF">
        <w:rPr>
          <w:lang w:val="es-MX"/>
        </w:rPr>
        <w:t>.</w:t>
      </w:r>
    </w:p>
    <w:p w14:paraId="4D1C2B1D" w14:textId="77777777" w:rsidR="00C6405E" w:rsidRPr="00DC62CF" w:rsidRDefault="00C6405E" w:rsidP="003628BB">
      <w:pPr>
        <w:jc w:val="both"/>
        <w:rPr>
          <w:lang w:val="es-MX"/>
        </w:rPr>
      </w:pPr>
    </w:p>
    <w:p w14:paraId="0B798AA6" w14:textId="65363CE8" w:rsidR="00C6405E" w:rsidRPr="00DC62CF" w:rsidRDefault="00D66291" w:rsidP="00C6405E">
      <w:pPr>
        <w:jc w:val="both"/>
      </w:pPr>
      <w:r w:rsidRPr="00DC62CF">
        <w:t>8</w:t>
      </w:r>
      <w:r w:rsidR="00C6405E" w:rsidRPr="00DC62CF">
        <w:t xml:space="preserve">.- Es un texto que nos sirve para </w:t>
      </w:r>
      <w:r w:rsidR="00C6405E" w:rsidRPr="00DC62CF">
        <w:rPr>
          <w:lang w:val="es-MX"/>
        </w:rPr>
        <w:t>difundir información importante en la comunidad sobre las actividades físicas o deportivas que se pueden practicar y explicar cómo favorecen a la salud.</w:t>
      </w:r>
    </w:p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C6405E" w:rsidRPr="00DC62CF" w14:paraId="5AAEFF3E" w14:textId="77777777" w:rsidTr="00B916F2">
        <w:tc>
          <w:tcPr>
            <w:tcW w:w="5122" w:type="dxa"/>
            <w:hideMark/>
          </w:tcPr>
          <w:p w14:paraId="50C8A7D8" w14:textId="63657328" w:rsidR="00C6405E" w:rsidRPr="00DC62CF" w:rsidRDefault="00C6405E" w:rsidP="00B916F2">
            <w:pPr>
              <w:jc w:val="both"/>
            </w:pPr>
            <w:r w:rsidRPr="00DC62CF">
              <w:t xml:space="preserve">a) </w:t>
            </w:r>
            <w:r w:rsidR="00976745" w:rsidRPr="00DC62CF">
              <w:t>Cartel</w:t>
            </w:r>
          </w:p>
        </w:tc>
        <w:tc>
          <w:tcPr>
            <w:tcW w:w="5123" w:type="dxa"/>
            <w:hideMark/>
          </w:tcPr>
          <w:p w14:paraId="3CDBE362" w14:textId="77777777" w:rsidR="00C6405E" w:rsidRPr="00DC62CF" w:rsidRDefault="00C6405E" w:rsidP="00B916F2">
            <w:pPr>
              <w:jc w:val="both"/>
            </w:pPr>
            <w:r w:rsidRPr="00DC62CF">
              <w:t>c) Cuento</w:t>
            </w:r>
          </w:p>
        </w:tc>
      </w:tr>
      <w:tr w:rsidR="00C6405E" w:rsidRPr="006D16EC" w14:paraId="484E8290" w14:textId="77777777" w:rsidTr="00B916F2">
        <w:tc>
          <w:tcPr>
            <w:tcW w:w="5122" w:type="dxa"/>
            <w:hideMark/>
          </w:tcPr>
          <w:p w14:paraId="0682C2CC" w14:textId="77777777" w:rsidR="00C6405E" w:rsidRPr="00DC62CF" w:rsidRDefault="00C6405E" w:rsidP="00B916F2">
            <w:pPr>
              <w:jc w:val="both"/>
            </w:pPr>
            <w:r w:rsidRPr="00DC62CF">
              <w:t>b) Carta</w:t>
            </w:r>
          </w:p>
        </w:tc>
        <w:tc>
          <w:tcPr>
            <w:tcW w:w="5123" w:type="dxa"/>
            <w:hideMark/>
          </w:tcPr>
          <w:p w14:paraId="6177B458" w14:textId="7E40A6C3" w:rsidR="00C6405E" w:rsidRPr="006D16EC" w:rsidRDefault="00C6405E" w:rsidP="00B916F2">
            <w:pPr>
              <w:jc w:val="both"/>
              <w:rPr>
                <w:lang w:val="es-MX"/>
              </w:rPr>
            </w:pPr>
            <w:r w:rsidRPr="00DC62CF">
              <w:t xml:space="preserve">d) </w:t>
            </w:r>
            <w:r w:rsidR="00976745" w:rsidRPr="00DC62CF">
              <w:t>Leyenda</w:t>
            </w:r>
          </w:p>
        </w:tc>
      </w:tr>
    </w:tbl>
    <w:p w14:paraId="17AF28B0" w14:textId="77777777" w:rsidR="003628BB" w:rsidRPr="006D16EC" w:rsidRDefault="003628BB" w:rsidP="003628BB">
      <w:pPr>
        <w:jc w:val="both"/>
      </w:pPr>
    </w:p>
    <w:p w14:paraId="1BE9B571" w14:textId="77777777" w:rsidR="00F57F93" w:rsidRPr="006D16EC" w:rsidRDefault="00F57F93" w:rsidP="00777D7F">
      <w:pPr>
        <w:jc w:val="both"/>
      </w:pPr>
    </w:p>
    <w:p w14:paraId="6B325F6E" w14:textId="77777777" w:rsidR="005829DD" w:rsidRPr="006D16EC" w:rsidRDefault="005829DD" w:rsidP="002E5FA9"/>
    <w:p w14:paraId="4ED2B38F" w14:textId="488647EF" w:rsidR="009F7F72" w:rsidRPr="006D16EC" w:rsidRDefault="009F7F72" w:rsidP="009F7F72">
      <w:pPr>
        <w:jc w:val="center"/>
        <w:rPr>
          <w:b/>
          <w:bCs/>
          <w:sz w:val="32"/>
          <w:szCs w:val="32"/>
        </w:rPr>
      </w:pPr>
      <w:r w:rsidRPr="006D16EC">
        <w:rPr>
          <w:b/>
          <w:bCs/>
          <w:sz w:val="32"/>
          <w:szCs w:val="32"/>
        </w:rPr>
        <w:lastRenderedPageBreak/>
        <w:t>CLAVE DE RESPUESTAS</w:t>
      </w:r>
    </w:p>
    <w:p w14:paraId="69F6EDB1" w14:textId="77777777" w:rsidR="009F7F72" w:rsidRPr="006D16EC" w:rsidRDefault="009F7F72" w:rsidP="009F7F72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119"/>
        <w:gridCol w:w="567"/>
        <w:gridCol w:w="1701"/>
        <w:gridCol w:w="2409"/>
      </w:tblGrid>
      <w:tr w:rsidR="009F7F72" w:rsidRPr="006D16EC" w14:paraId="0306CE45" w14:textId="77777777" w:rsidTr="0042629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CC8FF4" w14:textId="146F51CE" w:rsidR="009F7F72" w:rsidRPr="006D16EC" w:rsidRDefault="009F7F72" w:rsidP="009F7F72">
            <w:pPr>
              <w:jc w:val="center"/>
              <w:rPr>
                <w:b/>
                <w:bCs/>
              </w:rPr>
            </w:pPr>
            <w:r w:rsidRPr="006D16EC">
              <w:rPr>
                <w:b/>
                <w:bCs/>
              </w:rPr>
              <w:t>REACTIVO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BB3B29" w14:textId="195F51BC" w:rsidR="009F7F72" w:rsidRPr="006D16EC" w:rsidRDefault="009F7F72" w:rsidP="009F7F72">
            <w:pPr>
              <w:jc w:val="center"/>
              <w:rPr>
                <w:b/>
                <w:bCs/>
              </w:rPr>
            </w:pPr>
            <w:r w:rsidRPr="006D16EC">
              <w:rPr>
                <w:b/>
                <w:bCs/>
              </w:rPr>
              <w:t>RESPUESTA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8497" w14:textId="77777777" w:rsidR="009F7F72" w:rsidRPr="006D16EC" w:rsidRDefault="009F7F72" w:rsidP="009F7F7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C04F85" w14:textId="6E4BEC60" w:rsidR="009F7F72" w:rsidRPr="006D16EC" w:rsidRDefault="009F7F72" w:rsidP="009F7F72">
            <w:pPr>
              <w:jc w:val="center"/>
              <w:rPr>
                <w:b/>
                <w:bCs/>
              </w:rPr>
            </w:pPr>
            <w:r w:rsidRPr="006D16EC">
              <w:rPr>
                <w:b/>
                <w:bCs/>
              </w:rPr>
              <w:t>ACIERTOS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B7AA23" w14:textId="1465E390" w:rsidR="009F7F72" w:rsidRPr="006D16EC" w:rsidRDefault="009F7F72" w:rsidP="009F7F72">
            <w:pPr>
              <w:jc w:val="center"/>
              <w:rPr>
                <w:b/>
                <w:bCs/>
              </w:rPr>
            </w:pPr>
            <w:r w:rsidRPr="006D16EC">
              <w:rPr>
                <w:b/>
                <w:bCs/>
              </w:rPr>
              <w:t>CALIFICACIÓN</w:t>
            </w:r>
          </w:p>
        </w:tc>
      </w:tr>
      <w:tr w:rsidR="00E848D5" w:rsidRPr="006D16EC" w14:paraId="465A1ECB" w14:textId="77777777" w:rsidTr="0042629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078" w14:textId="78CF47F9" w:rsidR="00E848D5" w:rsidRPr="006D16EC" w:rsidRDefault="00E848D5" w:rsidP="00E848D5">
            <w:pPr>
              <w:jc w:val="center"/>
            </w:pPr>
            <w:r w:rsidRPr="006D16EC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264C" w14:textId="2E01CEE8" w:rsidR="00E848D5" w:rsidRPr="006D16EC" w:rsidRDefault="00976745" w:rsidP="00E848D5">
            <w:pPr>
              <w:jc w:val="center"/>
            </w:pPr>
            <w:r w:rsidRPr="006D16EC">
              <w:t>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261F" w14:textId="77777777" w:rsidR="00E848D5" w:rsidRPr="006D16EC" w:rsidRDefault="00E848D5" w:rsidP="00E848D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5E7D" w14:textId="4949BCD5" w:rsidR="00E848D5" w:rsidRPr="006D16EC" w:rsidRDefault="00E848D5" w:rsidP="00E848D5">
            <w:pPr>
              <w:jc w:val="center"/>
            </w:pPr>
            <w:r w:rsidRPr="006D16EC"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9231" w14:textId="60470BFE" w:rsidR="00E848D5" w:rsidRPr="006D16EC" w:rsidRDefault="00E848D5" w:rsidP="00E848D5">
            <w:pPr>
              <w:jc w:val="center"/>
            </w:pPr>
            <w:r w:rsidRPr="006D16EC">
              <w:t>10</w:t>
            </w:r>
          </w:p>
        </w:tc>
      </w:tr>
      <w:tr w:rsidR="00E848D5" w:rsidRPr="006D16EC" w14:paraId="6D171FCB" w14:textId="77777777" w:rsidTr="0042629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260B" w14:textId="430921E1" w:rsidR="00E848D5" w:rsidRPr="006D16EC" w:rsidRDefault="00E848D5" w:rsidP="00E848D5">
            <w:pPr>
              <w:jc w:val="center"/>
            </w:pPr>
            <w:r w:rsidRPr="006D16EC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34BD" w14:textId="2EC38F71" w:rsidR="00E848D5" w:rsidRPr="006D16EC" w:rsidRDefault="00976745" w:rsidP="00E848D5">
            <w:pPr>
              <w:jc w:val="center"/>
            </w:pPr>
            <w:r w:rsidRPr="006D16EC">
              <w:t>c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FE7BE" w14:textId="77777777" w:rsidR="00E848D5" w:rsidRPr="006D16EC" w:rsidRDefault="00E848D5" w:rsidP="00E848D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1687" w14:textId="502F15C9" w:rsidR="00E848D5" w:rsidRPr="006D16EC" w:rsidRDefault="00E848D5" w:rsidP="00E848D5">
            <w:pPr>
              <w:jc w:val="center"/>
            </w:pPr>
            <w:r w:rsidRPr="006D16EC"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FCDB" w14:textId="3EC18B32" w:rsidR="00E848D5" w:rsidRPr="006D16EC" w:rsidRDefault="00E848D5" w:rsidP="00E848D5">
            <w:pPr>
              <w:jc w:val="center"/>
            </w:pPr>
            <w:r w:rsidRPr="006D16EC">
              <w:t>8.7</w:t>
            </w:r>
          </w:p>
        </w:tc>
      </w:tr>
      <w:tr w:rsidR="00E848D5" w:rsidRPr="006D16EC" w14:paraId="543397DE" w14:textId="77777777" w:rsidTr="0042629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E77" w14:textId="5065897B" w:rsidR="00E848D5" w:rsidRPr="006D16EC" w:rsidRDefault="00E848D5" w:rsidP="00E848D5">
            <w:pPr>
              <w:jc w:val="center"/>
            </w:pPr>
            <w:r w:rsidRPr="006D16EC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0E7A" w14:textId="278485E2" w:rsidR="00E848D5" w:rsidRPr="006D16EC" w:rsidRDefault="00976745" w:rsidP="00E848D5">
            <w:pPr>
              <w:jc w:val="center"/>
            </w:pPr>
            <w:r w:rsidRPr="006D16EC">
              <w:t>d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73097" w14:textId="77777777" w:rsidR="00E848D5" w:rsidRPr="006D16EC" w:rsidRDefault="00E848D5" w:rsidP="00E848D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FBA0" w14:textId="545E1B50" w:rsidR="00E848D5" w:rsidRPr="006D16EC" w:rsidRDefault="00E848D5" w:rsidP="00E848D5">
            <w:pPr>
              <w:jc w:val="center"/>
            </w:pPr>
            <w:r w:rsidRPr="006D16EC"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232E" w14:textId="7F0229A4" w:rsidR="00E848D5" w:rsidRPr="006D16EC" w:rsidRDefault="00E848D5" w:rsidP="00E848D5">
            <w:pPr>
              <w:jc w:val="center"/>
            </w:pPr>
            <w:r w:rsidRPr="006D16EC">
              <w:t>7.5</w:t>
            </w:r>
          </w:p>
        </w:tc>
      </w:tr>
      <w:tr w:rsidR="00E848D5" w:rsidRPr="006D16EC" w14:paraId="55BCD9C1" w14:textId="77777777" w:rsidTr="0042629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F8A9" w14:textId="62581E3B" w:rsidR="00E848D5" w:rsidRPr="006D16EC" w:rsidRDefault="00E848D5" w:rsidP="00E848D5">
            <w:pPr>
              <w:jc w:val="center"/>
            </w:pPr>
            <w:r w:rsidRPr="006D16EC"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6382" w14:textId="02011DB1" w:rsidR="00E848D5" w:rsidRPr="006D16EC" w:rsidRDefault="00976745" w:rsidP="00E848D5">
            <w:pPr>
              <w:jc w:val="center"/>
            </w:pPr>
            <w:r w:rsidRPr="006D16EC">
              <w:t>c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32C39" w14:textId="77777777" w:rsidR="00E848D5" w:rsidRPr="006D16EC" w:rsidRDefault="00E848D5" w:rsidP="00E848D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50D0" w14:textId="70C602FE" w:rsidR="00E848D5" w:rsidRPr="006D16EC" w:rsidRDefault="00E848D5" w:rsidP="00E848D5">
            <w:pPr>
              <w:jc w:val="center"/>
            </w:pPr>
            <w:r w:rsidRPr="006D16EC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07B0" w14:textId="459F4E73" w:rsidR="00E848D5" w:rsidRPr="006D16EC" w:rsidRDefault="00E848D5" w:rsidP="00E848D5">
            <w:pPr>
              <w:jc w:val="center"/>
            </w:pPr>
            <w:r w:rsidRPr="006D16EC">
              <w:t>6.2</w:t>
            </w:r>
          </w:p>
        </w:tc>
      </w:tr>
      <w:tr w:rsidR="00E848D5" w:rsidRPr="006D16EC" w14:paraId="59391B13" w14:textId="77777777" w:rsidTr="0042629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B3C1" w14:textId="698CA282" w:rsidR="00E848D5" w:rsidRPr="006D16EC" w:rsidRDefault="00E848D5" w:rsidP="00E848D5">
            <w:pPr>
              <w:jc w:val="center"/>
            </w:pPr>
            <w:r w:rsidRPr="006D16EC"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C981" w14:textId="553A062C" w:rsidR="00E848D5" w:rsidRPr="006D16EC" w:rsidRDefault="00976745" w:rsidP="00E848D5">
            <w:pPr>
              <w:jc w:val="center"/>
            </w:pPr>
            <w:r w:rsidRPr="006D16EC">
              <w:t>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54444" w14:textId="77777777" w:rsidR="00E848D5" w:rsidRPr="006D16EC" w:rsidRDefault="00E848D5" w:rsidP="00E848D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957A" w14:textId="65A954C2" w:rsidR="00E848D5" w:rsidRPr="006D16EC" w:rsidRDefault="00E848D5" w:rsidP="00E848D5">
            <w:pPr>
              <w:jc w:val="center"/>
            </w:pPr>
            <w:r w:rsidRPr="006D16EC"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730A" w14:textId="34C85449" w:rsidR="00E848D5" w:rsidRPr="006D16EC" w:rsidRDefault="00E848D5" w:rsidP="00E848D5">
            <w:pPr>
              <w:jc w:val="center"/>
            </w:pPr>
            <w:r w:rsidRPr="006D16EC">
              <w:t>5</w:t>
            </w:r>
          </w:p>
        </w:tc>
      </w:tr>
      <w:tr w:rsidR="00E848D5" w:rsidRPr="006D16EC" w14:paraId="7D1CC924" w14:textId="77777777" w:rsidTr="0042629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9CF0" w14:textId="534356B4" w:rsidR="00E848D5" w:rsidRPr="006D16EC" w:rsidRDefault="00E848D5" w:rsidP="00E848D5">
            <w:pPr>
              <w:jc w:val="center"/>
            </w:pPr>
            <w:r w:rsidRPr="006D16EC"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98C1" w14:textId="0DFC7EF8" w:rsidR="00E848D5" w:rsidRPr="006D16EC" w:rsidRDefault="00976745" w:rsidP="00E848D5">
            <w:pPr>
              <w:jc w:val="center"/>
            </w:pPr>
            <w:r w:rsidRPr="006D16EC">
              <w:t>d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DD771" w14:textId="77777777" w:rsidR="00E848D5" w:rsidRPr="006D16EC" w:rsidRDefault="00E848D5" w:rsidP="00E848D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CDC9" w14:textId="7E2B6F8A" w:rsidR="00E848D5" w:rsidRPr="006D16EC" w:rsidRDefault="00E848D5" w:rsidP="00E848D5">
            <w:pPr>
              <w:jc w:val="center"/>
            </w:pPr>
            <w:r w:rsidRPr="006D16EC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79A7" w14:textId="667C65E7" w:rsidR="00E848D5" w:rsidRPr="006D16EC" w:rsidRDefault="00E848D5" w:rsidP="00E848D5">
            <w:pPr>
              <w:jc w:val="center"/>
            </w:pPr>
            <w:r w:rsidRPr="006D16EC">
              <w:t>3.7</w:t>
            </w:r>
          </w:p>
        </w:tc>
      </w:tr>
      <w:tr w:rsidR="00E848D5" w:rsidRPr="006D16EC" w14:paraId="07E87FD4" w14:textId="77777777" w:rsidTr="0042629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633C" w14:textId="59620C6F" w:rsidR="00E848D5" w:rsidRPr="006D16EC" w:rsidRDefault="00E848D5" w:rsidP="00E848D5">
            <w:pPr>
              <w:jc w:val="center"/>
            </w:pPr>
            <w:r w:rsidRPr="006D16EC"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EA10" w14:textId="47590079" w:rsidR="00E848D5" w:rsidRPr="006D16EC" w:rsidRDefault="00976745" w:rsidP="00E848D5">
            <w:pPr>
              <w:jc w:val="center"/>
            </w:pPr>
            <w:r w:rsidRPr="006D16EC">
              <w:t>c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4258E" w14:textId="77777777" w:rsidR="00E848D5" w:rsidRPr="006D16EC" w:rsidRDefault="00E848D5" w:rsidP="00E848D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85D7" w14:textId="34679CF2" w:rsidR="00E848D5" w:rsidRPr="006D16EC" w:rsidRDefault="00E848D5" w:rsidP="00E848D5">
            <w:pPr>
              <w:jc w:val="center"/>
            </w:pPr>
            <w:r w:rsidRPr="006D16EC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46FF" w14:textId="4C8FF166" w:rsidR="00E848D5" w:rsidRPr="006D16EC" w:rsidRDefault="00E848D5" w:rsidP="00E848D5">
            <w:pPr>
              <w:jc w:val="center"/>
            </w:pPr>
            <w:r w:rsidRPr="006D16EC">
              <w:t>2.5</w:t>
            </w:r>
          </w:p>
        </w:tc>
      </w:tr>
      <w:tr w:rsidR="00E848D5" w:rsidRPr="006D16EC" w14:paraId="56826D50" w14:textId="77777777" w:rsidTr="0042629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9D1F" w14:textId="4F7EF9A7" w:rsidR="00E848D5" w:rsidRPr="006D16EC" w:rsidRDefault="00E848D5" w:rsidP="00E848D5">
            <w:pPr>
              <w:jc w:val="center"/>
            </w:pPr>
            <w:r w:rsidRPr="006D16EC"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912B" w14:textId="47F459C4" w:rsidR="00E848D5" w:rsidRPr="006D16EC" w:rsidRDefault="00976745" w:rsidP="00E848D5">
            <w:pPr>
              <w:jc w:val="center"/>
            </w:pPr>
            <w:r w:rsidRPr="006D16EC">
              <w:t>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AEF77" w14:textId="77777777" w:rsidR="00E848D5" w:rsidRPr="006D16EC" w:rsidRDefault="00E848D5" w:rsidP="00E848D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A80E" w14:textId="492CB4C4" w:rsidR="00E848D5" w:rsidRPr="006D16EC" w:rsidRDefault="00E848D5" w:rsidP="00E848D5">
            <w:pPr>
              <w:jc w:val="center"/>
            </w:pPr>
            <w:r w:rsidRPr="006D16EC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1CCB" w14:textId="7C829B90" w:rsidR="00E848D5" w:rsidRPr="006D16EC" w:rsidRDefault="00E848D5" w:rsidP="00E848D5">
            <w:pPr>
              <w:jc w:val="center"/>
            </w:pPr>
            <w:r w:rsidRPr="006D16EC">
              <w:t>1.2</w:t>
            </w:r>
          </w:p>
        </w:tc>
      </w:tr>
    </w:tbl>
    <w:p w14:paraId="24C69CC0" w14:textId="77777777" w:rsidR="009F7F72" w:rsidRPr="006D16EC" w:rsidRDefault="009F7F72" w:rsidP="009F7F72"/>
    <w:p w14:paraId="6DC4A40C" w14:textId="08FAF204" w:rsidR="009F7F72" w:rsidRPr="006D16EC" w:rsidRDefault="009F7F72" w:rsidP="009F7F72">
      <w:pPr>
        <w:jc w:val="center"/>
        <w:rPr>
          <w:b/>
          <w:bCs/>
          <w:sz w:val="32"/>
          <w:szCs w:val="32"/>
        </w:rPr>
      </w:pPr>
      <w:r w:rsidRPr="006D16EC">
        <w:rPr>
          <w:b/>
          <w:bCs/>
          <w:sz w:val="32"/>
          <w:szCs w:val="32"/>
        </w:rPr>
        <w:t>TABLA DE ESPECIFICACIONES</w:t>
      </w:r>
    </w:p>
    <w:p w14:paraId="4A85DD09" w14:textId="77777777" w:rsidR="009F7F72" w:rsidRPr="006D16EC" w:rsidRDefault="009F7F72" w:rsidP="009F7F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2977"/>
        <w:gridCol w:w="4296"/>
      </w:tblGrid>
      <w:tr w:rsidR="009A539E" w:rsidRPr="006D16EC" w14:paraId="6AFDB2DF" w14:textId="77777777" w:rsidTr="00B94570">
        <w:tc>
          <w:tcPr>
            <w:tcW w:w="1696" w:type="dxa"/>
            <w:shd w:val="clear" w:color="auto" w:fill="BDD6EE"/>
            <w:vAlign w:val="center"/>
          </w:tcPr>
          <w:p w14:paraId="337ED224" w14:textId="7DADFDE8" w:rsidR="009F7F72" w:rsidRPr="006D16EC" w:rsidRDefault="009F7F72" w:rsidP="009F7F72">
            <w:pPr>
              <w:jc w:val="center"/>
              <w:rPr>
                <w:b/>
                <w:bCs/>
              </w:rPr>
            </w:pPr>
            <w:r w:rsidRPr="006D16EC">
              <w:rPr>
                <w:b/>
                <w:bCs/>
              </w:rPr>
              <w:t>REACTIVO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23507F68" w14:textId="4DDC2984" w:rsidR="009F7F72" w:rsidRPr="006D16EC" w:rsidRDefault="009F7F72" w:rsidP="009F7F72">
            <w:pPr>
              <w:jc w:val="center"/>
              <w:rPr>
                <w:b/>
                <w:bCs/>
              </w:rPr>
            </w:pPr>
            <w:r w:rsidRPr="006D16EC">
              <w:rPr>
                <w:b/>
                <w:bCs/>
              </w:rPr>
              <w:t>CAMPO</w:t>
            </w:r>
          </w:p>
        </w:tc>
        <w:tc>
          <w:tcPr>
            <w:tcW w:w="2977" w:type="dxa"/>
            <w:shd w:val="clear" w:color="auto" w:fill="BDD6EE"/>
            <w:vAlign w:val="center"/>
          </w:tcPr>
          <w:p w14:paraId="62347878" w14:textId="2D099F81" w:rsidR="009F7F72" w:rsidRPr="006D16EC" w:rsidRDefault="009F7F72" w:rsidP="009F7F72">
            <w:pPr>
              <w:jc w:val="center"/>
              <w:rPr>
                <w:b/>
                <w:bCs/>
              </w:rPr>
            </w:pPr>
            <w:r w:rsidRPr="006D16EC">
              <w:rPr>
                <w:b/>
                <w:bCs/>
              </w:rPr>
              <w:t>CONTENIDO</w:t>
            </w:r>
          </w:p>
        </w:tc>
        <w:tc>
          <w:tcPr>
            <w:tcW w:w="4296" w:type="dxa"/>
            <w:shd w:val="clear" w:color="auto" w:fill="BDD6EE"/>
            <w:vAlign w:val="center"/>
          </w:tcPr>
          <w:p w14:paraId="11FE7C92" w14:textId="6C8A28B4" w:rsidR="009F7F72" w:rsidRPr="006D16EC" w:rsidRDefault="009F7F72" w:rsidP="009F7F72">
            <w:pPr>
              <w:jc w:val="center"/>
              <w:rPr>
                <w:b/>
                <w:bCs/>
              </w:rPr>
            </w:pPr>
            <w:r w:rsidRPr="006D16EC">
              <w:rPr>
                <w:b/>
                <w:bCs/>
              </w:rPr>
              <w:t>PDA</w:t>
            </w:r>
          </w:p>
        </w:tc>
      </w:tr>
      <w:tr w:rsidR="00E8573C" w:rsidRPr="006D16EC" w14:paraId="2975961D" w14:textId="77777777" w:rsidTr="00B94570">
        <w:tc>
          <w:tcPr>
            <w:tcW w:w="1696" w:type="dxa"/>
            <w:vAlign w:val="center"/>
          </w:tcPr>
          <w:p w14:paraId="6002B30D" w14:textId="4C356B06" w:rsidR="00E8573C" w:rsidRPr="006D16EC" w:rsidRDefault="00E8573C" w:rsidP="00E8573C">
            <w:pPr>
              <w:jc w:val="center"/>
            </w:pPr>
            <w:r w:rsidRPr="006D16EC">
              <w:t>1 al 7</w:t>
            </w:r>
          </w:p>
        </w:tc>
        <w:tc>
          <w:tcPr>
            <w:tcW w:w="1276" w:type="dxa"/>
            <w:vAlign w:val="center"/>
          </w:tcPr>
          <w:p w14:paraId="629BD0DD" w14:textId="64FAD16B" w:rsidR="00E8573C" w:rsidRPr="006D16EC" w:rsidRDefault="00E8573C" w:rsidP="00E8573C">
            <w:pPr>
              <w:jc w:val="center"/>
            </w:pPr>
            <w:r w:rsidRPr="006D16EC">
              <w:rPr>
                <w:noProof/>
                <w:lang w:eastAsia="es-MX"/>
              </w:rPr>
              <w:drawing>
                <wp:inline distT="0" distB="0" distL="0" distR="0" wp14:anchorId="0540DF26" wp14:editId="24BD7026">
                  <wp:extent cx="481091" cy="468000"/>
                  <wp:effectExtent l="0" t="0" r="0" b="8255"/>
                  <wp:docPr id="8677134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14:paraId="0EA891A5" w14:textId="63D4E6F1" w:rsidR="00E8573C" w:rsidRPr="006D16EC" w:rsidRDefault="00E8573C" w:rsidP="00E8573C">
            <w:pPr>
              <w:jc w:val="both"/>
              <w:rPr>
                <w:sz w:val="24"/>
                <w:szCs w:val="24"/>
              </w:rPr>
            </w:pPr>
            <w:r w:rsidRPr="006D16EC">
              <w:rPr>
                <w:sz w:val="24"/>
                <w:szCs w:val="24"/>
              </w:rPr>
              <w:t>Estilos de vida activos y saludables.</w:t>
            </w:r>
          </w:p>
        </w:tc>
        <w:tc>
          <w:tcPr>
            <w:tcW w:w="4296" w:type="dxa"/>
            <w:vAlign w:val="center"/>
          </w:tcPr>
          <w:p w14:paraId="73E814DF" w14:textId="6D437F71" w:rsidR="00E8573C" w:rsidRPr="006D16EC" w:rsidRDefault="00E8573C" w:rsidP="00E8573C">
            <w:pPr>
              <w:jc w:val="both"/>
              <w:rPr>
                <w:sz w:val="24"/>
                <w:szCs w:val="24"/>
              </w:rPr>
            </w:pPr>
            <w:r w:rsidRPr="006D16EC">
              <w:rPr>
                <w:sz w:val="24"/>
                <w:szCs w:val="24"/>
              </w:rPr>
              <w:t>Socializa actividades físicas que practica de manera cotidiana, con la intención de valorar su incidencia en el bienestar y cuidado de la salud.</w:t>
            </w:r>
          </w:p>
        </w:tc>
      </w:tr>
      <w:tr w:rsidR="00E8573C" w:rsidRPr="009F7F72" w14:paraId="5E874F6B" w14:textId="77777777" w:rsidTr="00B94570">
        <w:tc>
          <w:tcPr>
            <w:tcW w:w="1696" w:type="dxa"/>
            <w:vAlign w:val="center"/>
          </w:tcPr>
          <w:p w14:paraId="4F8DD481" w14:textId="07FEAA3F" w:rsidR="00E8573C" w:rsidRPr="006D16EC" w:rsidRDefault="00E8573C" w:rsidP="00E8573C">
            <w:pPr>
              <w:jc w:val="center"/>
            </w:pPr>
            <w:r w:rsidRPr="006D16EC">
              <w:t>8</w:t>
            </w:r>
          </w:p>
        </w:tc>
        <w:tc>
          <w:tcPr>
            <w:tcW w:w="1276" w:type="dxa"/>
            <w:vAlign w:val="center"/>
          </w:tcPr>
          <w:p w14:paraId="0F1E3AF3" w14:textId="6F46FBDF" w:rsidR="00E8573C" w:rsidRPr="006D16EC" w:rsidRDefault="00E8573C" w:rsidP="00E8573C">
            <w:pPr>
              <w:jc w:val="center"/>
              <w:rPr>
                <w:noProof/>
                <w:lang w:eastAsia="es-MX"/>
              </w:rPr>
            </w:pPr>
            <w:r w:rsidRPr="006D16EC">
              <w:rPr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1397EF1" wp14:editId="65C7B0CD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14:paraId="15C826D7" w14:textId="6D4A5AC5" w:rsidR="00E8573C" w:rsidRPr="006D16EC" w:rsidRDefault="00E8573C" w:rsidP="00E8573C">
            <w:pPr>
              <w:jc w:val="both"/>
              <w:rPr>
                <w:sz w:val="24"/>
                <w:szCs w:val="24"/>
              </w:rPr>
            </w:pPr>
            <w:r w:rsidRPr="006D16EC">
              <w:rPr>
                <w:sz w:val="24"/>
                <w:szCs w:val="24"/>
              </w:rPr>
              <w:t xml:space="preserve">Comprensión y producción de textos discontinuos para organizar actividades y ordenar información. </w:t>
            </w:r>
          </w:p>
        </w:tc>
        <w:tc>
          <w:tcPr>
            <w:tcW w:w="4296" w:type="dxa"/>
            <w:vAlign w:val="center"/>
          </w:tcPr>
          <w:p w14:paraId="3A86C02D" w14:textId="214D47D6" w:rsidR="00E8573C" w:rsidRPr="00FA2586" w:rsidRDefault="00E8573C" w:rsidP="00E8573C">
            <w:pPr>
              <w:jc w:val="both"/>
              <w:rPr>
                <w:sz w:val="24"/>
                <w:szCs w:val="24"/>
              </w:rPr>
            </w:pPr>
            <w:r w:rsidRPr="006D16EC">
              <w:rPr>
                <w:sz w:val="24"/>
                <w:szCs w:val="24"/>
              </w:rPr>
              <w:t>Reflexiona sobre la utilidad de los formatos para organizar actividades e información.</w:t>
            </w:r>
          </w:p>
        </w:tc>
      </w:tr>
    </w:tbl>
    <w:p w14:paraId="00589D19" w14:textId="496C78C9" w:rsidR="009F7F72" w:rsidRPr="009F7F72" w:rsidRDefault="009F7F72" w:rsidP="009F7F72"/>
    <w:sectPr w:rsidR="009F7F72" w:rsidRPr="009F7F72" w:rsidSect="009F7F72">
      <w:headerReference w:type="default" r:id="rId9"/>
      <w:footerReference w:type="default" r:id="rId10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E0A2B" w14:textId="77777777" w:rsidR="00AF77E3" w:rsidRDefault="00AF77E3" w:rsidP="009F7F72">
      <w:r>
        <w:separator/>
      </w:r>
    </w:p>
  </w:endnote>
  <w:endnote w:type="continuationSeparator" w:id="0">
    <w:p w14:paraId="43F585AC" w14:textId="77777777" w:rsidR="00AF77E3" w:rsidRDefault="00AF77E3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rifaBT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DA908" w14:textId="1A2C2CD1" w:rsidR="009F7F72" w:rsidRDefault="009F7F7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00F31" wp14:editId="4644E010">
              <wp:simplePos x="0" y="0"/>
              <wp:positionH relativeFrom="margin">
                <wp:posOffset>-696069</wp:posOffset>
              </wp:positionH>
              <wp:positionV relativeFrom="paragraph">
                <wp:posOffset>48895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102C02" w14:textId="46F5F843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00F31" id="_x0000_s1027" style="position:absolute;margin-left:-54.8pt;margin-top:3.8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" fillcolor="#bdd6ee" strokecolor="#5a97d4" strokeweight="3pt">
              <v:shadow on="t" color="#205867" opacity=".5" offset="1pt"/>
              <v:textbox>
                <w:txbxContent>
                  <w:p w14:paraId="2F102C02" w14:textId="46F5F843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Lainitas Primaria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7F469" w14:textId="77777777" w:rsidR="00AF77E3" w:rsidRDefault="00AF77E3" w:rsidP="009F7F72">
      <w:r>
        <w:separator/>
      </w:r>
    </w:p>
  </w:footnote>
  <w:footnote w:type="continuationSeparator" w:id="0">
    <w:p w14:paraId="2A00EACF" w14:textId="77777777" w:rsidR="00AF77E3" w:rsidRDefault="00AF77E3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7101BB36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26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7101BB36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50CE"/>
    <w:multiLevelType w:val="hybridMultilevel"/>
    <w:tmpl w:val="4FCA7462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854D4"/>
    <w:multiLevelType w:val="hybridMultilevel"/>
    <w:tmpl w:val="34C861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58F5"/>
    <w:multiLevelType w:val="hybridMultilevel"/>
    <w:tmpl w:val="DF8801C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775001"/>
    <w:multiLevelType w:val="hybridMultilevel"/>
    <w:tmpl w:val="0F0447C8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1209CF"/>
    <w:multiLevelType w:val="hybridMultilevel"/>
    <w:tmpl w:val="EB2CB80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245642"/>
    <w:multiLevelType w:val="hybridMultilevel"/>
    <w:tmpl w:val="B6B6EDC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D650D"/>
    <w:multiLevelType w:val="hybridMultilevel"/>
    <w:tmpl w:val="EB2CB80E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ED0EDD"/>
    <w:multiLevelType w:val="hybridMultilevel"/>
    <w:tmpl w:val="BCFA405A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F0737E"/>
    <w:multiLevelType w:val="hybridMultilevel"/>
    <w:tmpl w:val="01FEEFB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00B84"/>
    <w:multiLevelType w:val="hybridMultilevel"/>
    <w:tmpl w:val="7EBA12A8"/>
    <w:lvl w:ilvl="0" w:tplc="2E4EE69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52E36"/>
    <w:multiLevelType w:val="hybridMultilevel"/>
    <w:tmpl w:val="8AD4774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CC66EC"/>
    <w:multiLevelType w:val="hybridMultilevel"/>
    <w:tmpl w:val="7C7C1B68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4B530A"/>
    <w:multiLevelType w:val="hybridMultilevel"/>
    <w:tmpl w:val="CF42BDC8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13086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954862">
    <w:abstractNumId w:val="6"/>
  </w:num>
  <w:num w:numId="3" w16cid:durableId="328676464">
    <w:abstractNumId w:val="8"/>
  </w:num>
  <w:num w:numId="4" w16cid:durableId="307245959">
    <w:abstractNumId w:val="1"/>
  </w:num>
  <w:num w:numId="5" w16cid:durableId="70857659">
    <w:abstractNumId w:val="4"/>
  </w:num>
  <w:num w:numId="6" w16cid:durableId="1397360319">
    <w:abstractNumId w:val="2"/>
  </w:num>
  <w:num w:numId="7" w16cid:durableId="904921597">
    <w:abstractNumId w:val="11"/>
  </w:num>
  <w:num w:numId="8" w16cid:durableId="1563635872">
    <w:abstractNumId w:val="5"/>
  </w:num>
  <w:num w:numId="9" w16cid:durableId="2144232277">
    <w:abstractNumId w:val="0"/>
  </w:num>
  <w:num w:numId="10" w16cid:durableId="696197420">
    <w:abstractNumId w:val="9"/>
  </w:num>
  <w:num w:numId="11" w16cid:durableId="255865744">
    <w:abstractNumId w:val="7"/>
  </w:num>
  <w:num w:numId="12" w16cid:durableId="224802346">
    <w:abstractNumId w:val="3"/>
  </w:num>
  <w:num w:numId="13" w16cid:durableId="15100271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133B9"/>
    <w:rsid w:val="00017323"/>
    <w:rsid w:val="000411D0"/>
    <w:rsid w:val="000441A4"/>
    <w:rsid w:val="00050AC6"/>
    <w:rsid w:val="00055091"/>
    <w:rsid w:val="000C6A10"/>
    <w:rsid w:val="000D69E2"/>
    <w:rsid w:val="000E6052"/>
    <w:rsid w:val="000E67CB"/>
    <w:rsid w:val="001052FF"/>
    <w:rsid w:val="001147E4"/>
    <w:rsid w:val="0011586A"/>
    <w:rsid w:val="00127ADC"/>
    <w:rsid w:val="00130CAA"/>
    <w:rsid w:val="0014312F"/>
    <w:rsid w:val="00152FD2"/>
    <w:rsid w:val="001761A1"/>
    <w:rsid w:val="00180682"/>
    <w:rsid w:val="00190151"/>
    <w:rsid w:val="001A3AFA"/>
    <w:rsid w:val="001E2D0F"/>
    <w:rsid w:val="00225437"/>
    <w:rsid w:val="00226F80"/>
    <w:rsid w:val="00227737"/>
    <w:rsid w:val="002400C1"/>
    <w:rsid w:val="00246770"/>
    <w:rsid w:val="0025281E"/>
    <w:rsid w:val="002623A7"/>
    <w:rsid w:val="00271F5A"/>
    <w:rsid w:val="002832A7"/>
    <w:rsid w:val="002913E8"/>
    <w:rsid w:val="0029302F"/>
    <w:rsid w:val="002930C2"/>
    <w:rsid w:val="002A10B6"/>
    <w:rsid w:val="002A58DD"/>
    <w:rsid w:val="002C47F2"/>
    <w:rsid w:val="002D13EC"/>
    <w:rsid w:val="002D322B"/>
    <w:rsid w:val="002E5FA9"/>
    <w:rsid w:val="00301968"/>
    <w:rsid w:val="00313F79"/>
    <w:rsid w:val="0032087E"/>
    <w:rsid w:val="00334A03"/>
    <w:rsid w:val="00344771"/>
    <w:rsid w:val="00351FDD"/>
    <w:rsid w:val="003628BB"/>
    <w:rsid w:val="003A482E"/>
    <w:rsid w:val="003D0A49"/>
    <w:rsid w:val="003F19E5"/>
    <w:rsid w:val="003F3131"/>
    <w:rsid w:val="0040047F"/>
    <w:rsid w:val="00426298"/>
    <w:rsid w:val="00427412"/>
    <w:rsid w:val="004275A4"/>
    <w:rsid w:val="00433637"/>
    <w:rsid w:val="0044536F"/>
    <w:rsid w:val="00456887"/>
    <w:rsid w:val="00473A09"/>
    <w:rsid w:val="0047750C"/>
    <w:rsid w:val="00496484"/>
    <w:rsid w:val="004B3BD0"/>
    <w:rsid w:val="004C1E83"/>
    <w:rsid w:val="004C30FD"/>
    <w:rsid w:val="004D4560"/>
    <w:rsid w:val="00505C73"/>
    <w:rsid w:val="005829DD"/>
    <w:rsid w:val="00586D47"/>
    <w:rsid w:val="005B3E8C"/>
    <w:rsid w:val="005C5DF8"/>
    <w:rsid w:val="005E00E2"/>
    <w:rsid w:val="005E698C"/>
    <w:rsid w:val="00636D27"/>
    <w:rsid w:val="006419D4"/>
    <w:rsid w:val="00641A14"/>
    <w:rsid w:val="00644C2A"/>
    <w:rsid w:val="0066637B"/>
    <w:rsid w:val="00691143"/>
    <w:rsid w:val="006925F3"/>
    <w:rsid w:val="006B2E83"/>
    <w:rsid w:val="006B703F"/>
    <w:rsid w:val="006D16EC"/>
    <w:rsid w:val="006F5989"/>
    <w:rsid w:val="00727FC9"/>
    <w:rsid w:val="00742341"/>
    <w:rsid w:val="00761EA0"/>
    <w:rsid w:val="0076419F"/>
    <w:rsid w:val="00766BA7"/>
    <w:rsid w:val="00777D7F"/>
    <w:rsid w:val="007831C3"/>
    <w:rsid w:val="007B248D"/>
    <w:rsid w:val="007C4752"/>
    <w:rsid w:val="007D20C5"/>
    <w:rsid w:val="007D4205"/>
    <w:rsid w:val="007F35B7"/>
    <w:rsid w:val="00804694"/>
    <w:rsid w:val="008118C8"/>
    <w:rsid w:val="008119B1"/>
    <w:rsid w:val="008176B8"/>
    <w:rsid w:val="00827279"/>
    <w:rsid w:val="00827E0B"/>
    <w:rsid w:val="00851E26"/>
    <w:rsid w:val="0085350B"/>
    <w:rsid w:val="00883648"/>
    <w:rsid w:val="0089283F"/>
    <w:rsid w:val="008B3B0F"/>
    <w:rsid w:val="008B6178"/>
    <w:rsid w:val="008E0C71"/>
    <w:rsid w:val="008F10A4"/>
    <w:rsid w:val="009201A9"/>
    <w:rsid w:val="00920557"/>
    <w:rsid w:val="009322EB"/>
    <w:rsid w:val="009326CB"/>
    <w:rsid w:val="00933BCD"/>
    <w:rsid w:val="00951F08"/>
    <w:rsid w:val="00976745"/>
    <w:rsid w:val="00977A67"/>
    <w:rsid w:val="00990057"/>
    <w:rsid w:val="009A0A81"/>
    <w:rsid w:val="009A1348"/>
    <w:rsid w:val="009A539E"/>
    <w:rsid w:val="009D19FB"/>
    <w:rsid w:val="009F7F72"/>
    <w:rsid w:val="00A0379A"/>
    <w:rsid w:val="00A05188"/>
    <w:rsid w:val="00A107C1"/>
    <w:rsid w:val="00A11FC9"/>
    <w:rsid w:val="00A353AB"/>
    <w:rsid w:val="00A54705"/>
    <w:rsid w:val="00A70295"/>
    <w:rsid w:val="00A957DF"/>
    <w:rsid w:val="00AA4749"/>
    <w:rsid w:val="00AE1D6C"/>
    <w:rsid w:val="00AF77E3"/>
    <w:rsid w:val="00B1092C"/>
    <w:rsid w:val="00B10CDB"/>
    <w:rsid w:val="00B270E9"/>
    <w:rsid w:val="00B44079"/>
    <w:rsid w:val="00B6027C"/>
    <w:rsid w:val="00B9173C"/>
    <w:rsid w:val="00B94570"/>
    <w:rsid w:val="00BA0906"/>
    <w:rsid w:val="00BF4891"/>
    <w:rsid w:val="00BF59E6"/>
    <w:rsid w:val="00C05085"/>
    <w:rsid w:val="00C277AA"/>
    <w:rsid w:val="00C47183"/>
    <w:rsid w:val="00C617F6"/>
    <w:rsid w:val="00C6405E"/>
    <w:rsid w:val="00C82040"/>
    <w:rsid w:val="00C92C3F"/>
    <w:rsid w:val="00CA316F"/>
    <w:rsid w:val="00CA64AC"/>
    <w:rsid w:val="00CB3A79"/>
    <w:rsid w:val="00CD52C4"/>
    <w:rsid w:val="00CD7343"/>
    <w:rsid w:val="00CE4AD2"/>
    <w:rsid w:val="00CE64E1"/>
    <w:rsid w:val="00D22CDC"/>
    <w:rsid w:val="00D24AF0"/>
    <w:rsid w:val="00D6016F"/>
    <w:rsid w:val="00D60546"/>
    <w:rsid w:val="00D64503"/>
    <w:rsid w:val="00D66291"/>
    <w:rsid w:val="00D67AB2"/>
    <w:rsid w:val="00D742B3"/>
    <w:rsid w:val="00D75DAC"/>
    <w:rsid w:val="00D81759"/>
    <w:rsid w:val="00D845C9"/>
    <w:rsid w:val="00D91CDB"/>
    <w:rsid w:val="00DB2596"/>
    <w:rsid w:val="00DB6EF2"/>
    <w:rsid w:val="00DB7D55"/>
    <w:rsid w:val="00DC35AE"/>
    <w:rsid w:val="00DC4018"/>
    <w:rsid w:val="00DC4713"/>
    <w:rsid w:val="00DC62CF"/>
    <w:rsid w:val="00DD31D6"/>
    <w:rsid w:val="00DE384F"/>
    <w:rsid w:val="00DF69D8"/>
    <w:rsid w:val="00E45AF1"/>
    <w:rsid w:val="00E53509"/>
    <w:rsid w:val="00E81373"/>
    <w:rsid w:val="00E848D5"/>
    <w:rsid w:val="00E85469"/>
    <w:rsid w:val="00E8573C"/>
    <w:rsid w:val="00E92609"/>
    <w:rsid w:val="00E92B5E"/>
    <w:rsid w:val="00E94325"/>
    <w:rsid w:val="00ED14A9"/>
    <w:rsid w:val="00ED3319"/>
    <w:rsid w:val="00EE2E10"/>
    <w:rsid w:val="00EF1C47"/>
    <w:rsid w:val="00F022B2"/>
    <w:rsid w:val="00F04F37"/>
    <w:rsid w:val="00F304E0"/>
    <w:rsid w:val="00F54845"/>
    <w:rsid w:val="00F56178"/>
    <w:rsid w:val="00F57F93"/>
    <w:rsid w:val="00F95DE4"/>
    <w:rsid w:val="00FC0CC4"/>
    <w:rsid w:val="00FC6707"/>
    <w:rsid w:val="00FD4186"/>
    <w:rsid w:val="00FD5B88"/>
    <w:rsid w:val="00FE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  <w:style w:type="paragraph" w:customStyle="1" w:styleId="TableParagraph">
    <w:name w:val="Table Paragraph"/>
    <w:basedOn w:val="Normal"/>
    <w:uiPriority w:val="1"/>
    <w:qFormat/>
    <w:rsid w:val="00FD4186"/>
    <w:pPr>
      <w:widowControl w:val="0"/>
      <w:autoSpaceDE w:val="0"/>
      <w:autoSpaceDN w:val="0"/>
      <w:ind w:left="107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61EA0"/>
    <w:rPr>
      <w:rFonts w:eastAsia="Apto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D14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636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4</cp:revision>
  <dcterms:created xsi:type="dcterms:W3CDTF">2025-03-22T01:47:00Z</dcterms:created>
  <dcterms:modified xsi:type="dcterms:W3CDTF">2025-03-25T17:54:00Z</dcterms:modified>
</cp:coreProperties>
</file>